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38C5C" w14:textId="77777777" w:rsidR="003A2C7F" w:rsidRDefault="00C53045" w:rsidP="003A2C7F">
      <w:pPr>
        <w:jc w:val="center"/>
        <w:rPr>
          <w:rFonts w:ascii="方正小标宋_GBK" w:eastAsia="方正小标宋_GBK"/>
          <w:sz w:val="44"/>
          <w:szCs w:val="44"/>
        </w:rPr>
      </w:pPr>
      <w:r w:rsidRPr="003A2C7F">
        <w:rPr>
          <w:rFonts w:ascii="方正小标宋_GBK" w:eastAsia="方正小标宋_GBK" w:hint="eastAsia"/>
          <w:sz w:val="44"/>
          <w:szCs w:val="44"/>
        </w:rPr>
        <w:t>陕西省因公出国（境）出访</w:t>
      </w:r>
    </w:p>
    <w:p w14:paraId="71D49830" w14:textId="485940B0" w:rsidR="005D0C66" w:rsidRPr="003A2C7F" w:rsidRDefault="00C53045" w:rsidP="003A2C7F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3A2C7F">
        <w:rPr>
          <w:rFonts w:ascii="方正小标宋_GBK" w:eastAsia="方正小标宋_GBK" w:hint="eastAsia"/>
          <w:sz w:val="44"/>
          <w:szCs w:val="44"/>
        </w:rPr>
        <w:t>总结报告书写格式及要求</w:t>
      </w:r>
    </w:p>
    <w:p w14:paraId="4DD012A3" w14:textId="3FBA1567" w:rsidR="00C53045" w:rsidRPr="003A2C7F" w:rsidRDefault="00C53045" w:rsidP="003A2C7F">
      <w:pPr>
        <w:pStyle w:val="a3"/>
        <w:numPr>
          <w:ilvl w:val="0"/>
          <w:numId w:val="1"/>
        </w:numPr>
        <w:ind w:firstLine="640"/>
        <w:rPr>
          <w:rFonts w:ascii="黑体" w:eastAsia="黑体" w:hint="eastAsia"/>
          <w:sz w:val="32"/>
          <w:szCs w:val="32"/>
        </w:rPr>
      </w:pPr>
      <w:r w:rsidRPr="003A2C7F">
        <w:rPr>
          <w:rFonts w:ascii="黑体" w:eastAsia="黑体" w:hint="eastAsia"/>
          <w:sz w:val="32"/>
          <w:szCs w:val="32"/>
        </w:rPr>
        <w:t>书写格式</w:t>
      </w:r>
    </w:p>
    <w:p w14:paraId="1E97C700" w14:textId="29D57505" w:rsidR="00C53045" w:rsidRPr="003A2C7F" w:rsidRDefault="00C53045" w:rsidP="003A2C7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2C7F">
        <w:rPr>
          <w:rFonts w:ascii="仿宋_GB2312" w:eastAsia="仿宋_GB2312" w:hint="eastAsia"/>
          <w:sz w:val="32"/>
          <w:szCs w:val="32"/>
        </w:rPr>
        <w:t>（一）标题：</w:t>
      </w:r>
    </w:p>
    <w:p w14:paraId="7CF7030D" w14:textId="199C9861" w:rsidR="00C53045" w:rsidRPr="003A2C7F" w:rsidRDefault="00C53045" w:rsidP="003A2C7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2C7F">
        <w:rPr>
          <w:rFonts w:ascii="仿宋_GB2312" w:eastAsia="仿宋_GB2312" w:hint="eastAsia"/>
          <w:sz w:val="32"/>
          <w:szCs w:val="32"/>
        </w:rPr>
        <w:t>关于XXX（组团单位及团长姓名）出访XXX（国家或地区）的总结报告</w:t>
      </w:r>
    </w:p>
    <w:p w14:paraId="278E758A" w14:textId="37832323" w:rsidR="00C53045" w:rsidRPr="003A2C7F" w:rsidRDefault="00C53045" w:rsidP="003A2C7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2C7F">
        <w:rPr>
          <w:rFonts w:ascii="仿宋_GB2312" w:eastAsia="仿宋_GB2312" w:hint="eastAsia"/>
          <w:sz w:val="32"/>
          <w:szCs w:val="32"/>
        </w:rPr>
        <w:t>（二）主送机关：</w:t>
      </w:r>
      <w:r w:rsidRPr="003A2C7F">
        <w:rPr>
          <w:rFonts w:ascii="仿宋_GB2312" w:eastAsia="仿宋_GB2312" w:hint="eastAsia"/>
          <w:sz w:val="32"/>
          <w:szCs w:val="32"/>
        </w:rPr>
        <w:t>中共陕西省委外事工作委员会办公室</w:t>
      </w:r>
    </w:p>
    <w:p w14:paraId="3CE7BA6D" w14:textId="5C476F97" w:rsidR="00C53045" w:rsidRPr="003A2C7F" w:rsidRDefault="00C53045" w:rsidP="003A2C7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2C7F">
        <w:rPr>
          <w:rFonts w:ascii="仿宋_GB2312" w:eastAsia="仿宋_GB2312" w:hint="eastAsia"/>
          <w:sz w:val="32"/>
          <w:szCs w:val="32"/>
        </w:rPr>
        <w:t>（三）落款：</w:t>
      </w:r>
    </w:p>
    <w:p w14:paraId="3B90D556" w14:textId="3114CF78" w:rsidR="00C53045" w:rsidRPr="003A2C7F" w:rsidRDefault="00C53045" w:rsidP="003A2C7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2C7F">
        <w:rPr>
          <w:rFonts w:ascii="仿宋_GB2312" w:eastAsia="仿宋_GB2312" w:hint="eastAsia"/>
          <w:sz w:val="32"/>
          <w:szCs w:val="32"/>
        </w:rPr>
        <w:t>1.XX团，团长签名，联系人及电话</w:t>
      </w:r>
    </w:p>
    <w:p w14:paraId="2E75E9CD" w14:textId="77777777" w:rsidR="00C53045" w:rsidRPr="003A2C7F" w:rsidRDefault="00C53045" w:rsidP="003A2C7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2C7F">
        <w:rPr>
          <w:rFonts w:ascii="仿宋_GB2312" w:eastAsia="仿宋_GB2312" w:hint="eastAsia"/>
          <w:sz w:val="32"/>
          <w:szCs w:val="32"/>
        </w:rPr>
        <w:t>2.   年  月  日</w:t>
      </w:r>
    </w:p>
    <w:p w14:paraId="1DE9FF2C" w14:textId="77777777" w:rsidR="00C53045" w:rsidRPr="003A2C7F" w:rsidRDefault="00C53045" w:rsidP="003A2C7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2C7F">
        <w:rPr>
          <w:rFonts w:ascii="仿宋_GB2312" w:eastAsia="仿宋_GB2312" w:hint="eastAsia"/>
          <w:sz w:val="32"/>
          <w:szCs w:val="32"/>
        </w:rPr>
        <w:t>3.组团单位公章</w:t>
      </w:r>
    </w:p>
    <w:p w14:paraId="7532BF5A" w14:textId="77777777" w:rsidR="00C53045" w:rsidRPr="003A2C7F" w:rsidRDefault="00C53045" w:rsidP="003A2C7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2C7F">
        <w:rPr>
          <w:rFonts w:ascii="仿宋_GB2312" w:eastAsia="仿宋_GB2312" w:hint="eastAsia"/>
          <w:sz w:val="32"/>
          <w:szCs w:val="32"/>
        </w:rPr>
        <w:t>（四）字体要求：</w:t>
      </w:r>
    </w:p>
    <w:p w14:paraId="0915F986" w14:textId="77777777" w:rsidR="00C53045" w:rsidRPr="003A2C7F" w:rsidRDefault="00C53045" w:rsidP="003A2C7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2C7F">
        <w:rPr>
          <w:rFonts w:ascii="仿宋_GB2312" w:eastAsia="仿宋_GB2312" w:hint="eastAsia"/>
          <w:sz w:val="32"/>
          <w:szCs w:val="32"/>
        </w:rPr>
        <w:t>1.题目：二号华文中宋字体</w:t>
      </w:r>
    </w:p>
    <w:p w14:paraId="4D0F8221" w14:textId="77777777" w:rsidR="00C53045" w:rsidRPr="003A2C7F" w:rsidRDefault="00C53045" w:rsidP="003A2C7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2C7F">
        <w:rPr>
          <w:rFonts w:ascii="仿宋_GB2312" w:eastAsia="仿宋_GB2312" w:hint="eastAsia"/>
          <w:sz w:val="32"/>
          <w:szCs w:val="32"/>
        </w:rPr>
        <w:t>2.正文：三号仿宋字体</w:t>
      </w:r>
    </w:p>
    <w:p w14:paraId="28292272" w14:textId="08CB0DF1" w:rsidR="00C53045" w:rsidRPr="003A2C7F" w:rsidRDefault="00C53045" w:rsidP="003A2C7F">
      <w:pPr>
        <w:pStyle w:val="a3"/>
        <w:numPr>
          <w:ilvl w:val="0"/>
          <w:numId w:val="1"/>
        </w:numPr>
        <w:ind w:firstLine="640"/>
        <w:rPr>
          <w:rFonts w:ascii="黑体" w:eastAsia="黑体" w:hint="eastAsia"/>
          <w:sz w:val="32"/>
          <w:szCs w:val="32"/>
        </w:rPr>
      </w:pPr>
      <w:r w:rsidRPr="003A2C7F">
        <w:rPr>
          <w:rFonts w:ascii="黑体" w:eastAsia="黑体" w:hint="eastAsia"/>
          <w:sz w:val="32"/>
          <w:szCs w:val="32"/>
        </w:rPr>
        <w:t>出访总结内容</w:t>
      </w:r>
    </w:p>
    <w:p w14:paraId="44A2B8F2" w14:textId="77777777" w:rsidR="00C53045" w:rsidRPr="003A2C7F" w:rsidRDefault="00C53045" w:rsidP="003A2C7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2C7F">
        <w:rPr>
          <w:rFonts w:ascii="仿宋_GB2312" w:eastAsia="仿宋_GB2312" w:hint="eastAsia"/>
          <w:sz w:val="32"/>
          <w:szCs w:val="32"/>
        </w:rPr>
        <w:t>（一）出访的基本情况：包括邀请方、出访成员信息、访问时间、访问内容等；</w:t>
      </w:r>
    </w:p>
    <w:p w14:paraId="4DC8B864" w14:textId="77777777" w:rsidR="00C53045" w:rsidRPr="003A2C7F" w:rsidRDefault="00C53045" w:rsidP="003A2C7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2C7F">
        <w:rPr>
          <w:rFonts w:ascii="仿宋_GB2312" w:eastAsia="仿宋_GB2312" w:hint="eastAsia"/>
          <w:sz w:val="32"/>
          <w:szCs w:val="32"/>
        </w:rPr>
        <w:t>（二）出访取得的成果；</w:t>
      </w:r>
    </w:p>
    <w:p w14:paraId="4538BA99" w14:textId="77777777" w:rsidR="00C53045" w:rsidRPr="003A2C7F" w:rsidRDefault="00C53045" w:rsidP="003A2C7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2C7F">
        <w:rPr>
          <w:rFonts w:ascii="仿宋_GB2312" w:eastAsia="仿宋_GB2312" w:hint="eastAsia"/>
          <w:sz w:val="32"/>
          <w:szCs w:val="32"/>
        </w:rPr>
        <w:t>（三）出访的启示和建议</w:t>
      </w:r>
    </w:p>
    <w:p w14:paraId="50557FA6" w14:textId="77777777" w:rsidR="00C53045" w:rsidRPr="003A2C7F" w:rsidRDefault="00C53045" w:rsidP="003A2C7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2C7F">
        <w:rPr>
          <w:rFonts w:ascii="仿宋_GB2312" w:eastAsia="仿宋_GB2312" w:hint="eastAsia"/>
          <w:sz w:val="32"/>
          <w:szCs w:val="32"/>
        </w:rPr>
        <w:t>（四）回国后需要跟踪落实及需要督办事项；</w:t>
      </w:r>
    </w:p>
    <w:p w14:paraId="4F4C94F4" w14:textId="77777777" w:rsidR="00C53045" w:rsidRPr="003A2C7F" w:rsidRDefault="00C53045" w:rsidP="003A2C7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2C7F">
        <w:rPr>
          <w:rFonts w:ascii="仿宋_GB2312" w:eastAsia="仿宋_GB2312" w:hint="eastAsia"/>
          <w:sz w:val="32"/>
          <w:szCs w:val="32"/>
        </w:rPr>
        <w:t>（五）实际出访日程</w:t>
      </w:r>
    </w:p>
    <w:p w14:paraId="7D106D40" w14:textId="63479BA6" w:rsidR="00C53045" w:rsidRPr="003A2C7F" w:rsidRDefault="00C53045" w:rsidP="003A2C7F">
      <w:pPr>
        <w:pStyle w:val="a3"/>
        <w:numPr>
          <w:ilvl w:val="0"/>
          <w:numId w:val="1"/>
        </w:numPr>
        <w:ind w:firstLine="640"/>
        <w:rPr>
          <w:rFonts w:ascii="黑体" w:eastAsia="黑体" w:hint="eastAsia"/>
          <w:sz w:val="32"/>
          <w:szCs w:val="32"/>
        </w:rPr>
      </w:pPr>
      <w:r w:rsidRPr="003A2C7F">
        <w:rPr>
          <w:rFonts w:ascii="黑体" w:eastAsia="黑体" w:hint="eastAsia"/>
          <w:sz w:val="32"/>
          <w:szCs w:val="32"/>
        </w:rPr>
        <w:lastRenderedPageBreak/>
        <w:t>出访图片资料的要求</w:t>
      </w:r>
    </w:p>
    <w:p w14:paraId="3C21F900" w14:textId="77777777" w:rsidR="00C53045" w:rsidRPr="003A2C7F" w:rsidRDefault="00C53045" w:rsidP="003A2C7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2C7F">
        <w:rPr>
          <w:rFonts w:ascii="仿宋_GB2312" w:eastAsia="仿宋_GB2312" w:hint="eastAsia"/>
          <w:sz w:val="32"/>
          <w:szCs w:val="32"/>
        </w:rPr>
        <w:t>提供出访重要活动的数码照片3张（多提供不限），所拍摄内容要有业务针对性，图像清晰。</w:t>
      </w:r>
    </w:p>
    <w:p w14:paraId="06C04474" w14:textId="4746434D" w:rsidR="00C53045" w:rsidRPr="003A2C7F" w:rsidRDefault="00C53045" w:rsidP="003A2C7F">
      <w:pPr>
        <w:pStyle w:val="a3"/>
        <w:numPr>
          <w:ilvl w:val="0"/>
          <w:numId w:val="1"/>
        </w:numPr>
        <w:ind w:firstLine="640"/>
        <w:rPr>
          <w:rFonts w:ascii="黑体" w:eastAsia="黑体" w:hint="eastAsia"/>
          <w:sz w:val="32"/>
          <w:szCs w:val="32"/>
        </w:rPr>
      </w:pPr>
      <w:r w:rsidRPr="003A2C7F">
        <w:rPr>
          <w:rFonts w:ascii="黑体" w:eastAsia="黑体" w:hint="eastAsia"/>
          <w:sz w:val="32"/>
          <w:szCs w:val="32"/>
        </w:rPr>
        <w:t>时间要求</w:t>
      </w:r>
    </w:p>
    <w:p w14:paraId="0667EDD6" w14:textId="75F5CA47" w:rsidR="00C53045" w:rsidRPr="003A2C7F" w:rsidRDefault="00C53045" w:rsidP="003A2C7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2C7F">
        <w:rPr>
          <w:rFonts w:ascii="仿宋_GB2312" w:eastAsia="仿宋_GB2312" w:hint="eastAsia"/>
          <w:sz w:val="32"/>
          <w:szCs w:val="32"/>
        </w:rPr>
        <w:t>出访归来20个工作日内，上报书</w:t>
      </w:r>
      <w:bookmarkStart w:id="0" w:name="_GoBack"/>
      <w:bookmarkEnd w:id="0"/>
      <w:r w:rsidRPr="003A2C7F">
        <w:rPr>
          <w:rFonts w:ascii="仿宋_GB2312" w:eastAsia="仿宋_GB2312" w:hint="eastAsia"/>
          <w:sz w:val="32"/>
          <w:szCs w:val="32"/>
        </w:rPr>
        <w:t xml:space="preserve">面及电子版报告。 </w:t>
      </w:r>
    </w:p>
    <w:sectPr w:rsidR="00C53045" w:rsidRPr="003A2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36510"/>
    <w:multiLevelType w:val="hybridMultilevel"/>
    <w:tmpl w:val="F58A7338"/>
    <w:lvl w:ilvl="0" w:tplc="F2EA9C6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F2D4E"/>
    <w:rsid w:val="003A2C7F"/>
    <w:rsid w:val="009445B8"/>
    <w:rsid w:val="00A62115"/>
    <w:rsid w:val="00C53045"/>
    <w:rsid w:val="00DF2D4E"/>
    <w:rsid w:val="00E8305A"/>
    <w:rsid w:val="00F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AA3F"/>
  <w15:chartTrackingRefBased/>
  <w15:docId w15:val="{4EBF54C5-CFB6-4FFB-9CF4-EF64FCAA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0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2019-04-14T11:24:00Z</dcterms:created>
  <dcterms:modified xsi:type="dcterms:W3CDTF">2019-04-14T11:30:00Z</dcterms:modified>
</cp:coreProperties>
</file>